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12045" w14:textId="77777777" w:rsidR="00E2251C" w:rsidRDefault="00E2251C" w:rsidP="00BB343D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2251C">
        <w:rPr>
          <w:rFonts w:ascii="Times New Roman" w:hAnsi="Times New Roman" w:cs="Times New Roman"/>
          <w:b/>
        </w:rPr>
        <w:t>810829402693</w:t>
      </w:r>
    </w:p>
    <w:p w14:paraId="424DECCD" w14:textId="567FC777" w:rsidR="007A3FF3" w:rsidRPr="00BB343D" w:rsidRDefault="00BB343D" w:rsidP="00BB343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  <w:r w:rsidRPr="00BB343D">
        <w:rPr>
          <w:rFonts w:ascii="Times New Roman" w:hAnsi="Times New Roman" w:cs="Times New Roman"/>
          <w:b/>
        </w:rPr>
        <w:t xml:space="preserve">МАДЕНОВА </w:t>
      </w:r>
      <w:proofErr w:type="spellStart"/>
      <w:r w:rsidRPr="00BB343D">
        <w:rPr>
          <w:rFonts w:ascii="Times New Roman" w:hAnsi="Times New Roman" w:cs="Times New Roman"/>
          <w:b/>
        </w:rPr>
        <w:t>Гавхар</w:t>
      </w:r>
      <w:proofErr w:type="spellEnd"/>
      <w:r w:rsidRPr="00BB343D">
        <w:rPr>
          <w:rFonts w:ascii="Times New Roman" w:hAnsi="Times New Roman" w:cs="Times New Roman"/>
          <w:b/>
          <w:lang w:val="kk-KZ"/>
        </w:rPr>
        <w:t>,</w:t>
      </w:r>
    </w:p>
    <w:p w14:paraId="0F951749" w14:textId="77777777" w:rsidR="00BB343D" w:rsidRPr="00BB343D" w:rsidRDefault="00BB343D" w:rsidP="00BB343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BB343D">
        <w:rPr>
          <w:rStyle w:val="selectable-text"/>
          <w:rFonts w:ascii="Times New Roman" w:hAnsi="Times New Roman" w:cs="Times New Roman"/>
          <w:b/>
          <w:lang w:val="kk-KZ"/>
        </w:rPr>
        <w:t xml:space="preserve">Жыланбұзған жалпы орта мектебінің </w:t>
      </w:r>
      <w:r w:rsidRPr="00BB343D">
        <w:rPr>
          <w:rFonts w:ascii="Times New Roman" w:hAnsi="Times New Roman" w:cs="Times New Roman"/>
          <w:b/>
          <w:lang w:val="kk-KZ"/>
        </w:rPr>
        <w:t>бастауыш сынып мұғалімі.</w:t>
      </w:r>
    </w:p>
    <w:p w14:paraId="68732BC5" w14:textId="65AAF7E0" w:rsidR="00BB343D" w:rsidRPr="00BB343D" w:rsidRDefault="0092729F" w:rsidP="00BB343D">
      <w:pPr>
        <w:spacing w:after="0" w:line="240" w:lineRule="auto"/>
        <w:rPr>
          <w:rStyle w:val="selectable-text"/>
          <w:rFonts w:ascii="Times New Roman" w:hAnsi="Times New Roman" w:cs="Times New Roman"/>
          <w:b/>
          <w:lang w:val="kk-KZ"/>
        </w:rPr>
      </w:pPr>
      <w:r w:rsidRPr="00BB343D">
        <w:rPr>
          <w:rStyle w:val="selectable-text"/>
          <w:rFonts w:ascii="Times New Roman" w:hAnsi="Times New Roman" w:cs="Times New Roman"/>
          <w:b/>
          <w:lang w:val="kk-KZ"/>
        </w:rPr>
        <w:t xml:space="preserve">Түркістан облысы, </w:t>
      </w:r>
      <w:r w:rsidR="00BB343D" w:rsidRPr="00BB343D">
        <w:rPr>
          <w:rStyle w:val="selectable-text"/>
          <w:rFonts w:ascii="Times New Roman" w:hAnsi="Times New Roman" w:cs="Times New Roman"/>
          <w:b/>
          <w:lang w:val="kk-KZ"/>
        </w:rPr>
        <w:t>Төлеби ауданы</w:t>
      </w:r>
    </w:p>
    <w:p w14:paraId="423DEDC2" w14:textId="697E72DD" w:rsidR="007A3FF3" w:rsidRPr="00BB343D" w:rsidRDefault="007A3FF3" w:rsidP="00BB343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14:paraId="3F3CE992" w14:textId="65584875" w:rsidR="00BB343D" w:rsidRPr="00BB343D" w:rsidRDefault="00BB343D" w:rsidP="00BB343D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B343D">
        <w:rPr>
          <w:rFonts w:ascii="Times New Roman" w:hAnsi="Times New Roman" w:cs="Times New Roman"/>
          <w:b/>
          <w:lang w:val="kk-KZ"/>
        </w:rPr>
        <w:t>10 КӨЛЕМІНДЕГІ САНДАРДЫ ҚОСУ ЖӘНЕ АЗАЙТУ</w:t>
      </w:r>
    </w:p>
    <w:p w14:paraId="111570E2" w14:textId="77777777" w:rsidR="00BB343D" w:rsidRPr="00BB343D" w:rsidRDefault="00BB343D" w:rsidP="00BB343D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142"/>
        <w:gridCol w:w="1701"/>
        <w:gridCol w:w="2410"/>
        <w:gridCol w:w="1559"/>
      </w:tblGrid>
      <w:tr w:rsidR="00601B6E" w:rsidRPr="00E2251C" w14:paraId="7AB32DCC" w14:textId="77777777" w:rsidTr="001D685E">
        <w:tc>
          <w:tcPr>
            <w:tcW w:w="3636" w:type="dxa"/>
            <w:gridSpan w:val="2"/>
          </w:tcPr>
          <w:p w14:paraId="094E19D8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4"/>
          </w:tcPr>
          <w:p w14:paraId="14422393" w14:textId="7341546F" w:rsidR="0030568E" w:rsidRPr="00BB343D" w:rsidRDefault="0030568E" w:rsidP="00BB343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1.5.2.1 </w:t>
            </w:r>
            <w:r w:rsidR="00BB343D" w:rsidRPr="00BB343D">
              <w:rPr>
                <w:rFonts w:ascii="Times New Roman" w:hAnsi="Times New Roman" w:cs="Times New Roman"/>
                <w:sz w:val="22"/>
                <w:lang w:val="kk-KZ"/>
              </w:rPr>
              <w:t>Ц</w:t>
            </w: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ифрды саннан ажырату, көрнекі түрде біртаңбалы сандарды түрлі тәсілдермен: нүктелер жиынтығымен, таяқшалармен және сан сәулесінде көрсету;</w:t>
            </w:r>
          </w:p>
          <w:p w14:paraId="485B8968" w14:textId="23316591" w:rsidR="009B699B" w:rsidRPr="00BB343D" w:rsidRDefault="005942F3" w:rsidP="00BB343D">
            <w:pPr>
              <w:widowControl w:val="0"/>
              <w:jc w:val="both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1.1.2.5</w:t>
            </w:r>
            <w:r w:rsidR="0030568E"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BB343D" w:rsidRPr="00BB343D">
              <w:rPr>
                <w:rFonts w:ascii="Times New Roman" w:hAnsi="Times New Roman" w:cs="Times New Roman"/>
                <w:sz w:val="22"/>
                <w:lang w:val="kk-KZ"/>
              </w:rPr>
              <w:t>О</w:t>
            </w:r>
            <w:r w:rsidR="0030568E" w:rsidRPr="00BB343D">
              <w:rPr>
                <w:rFonts w:ascii="Times New Roman" w:hAnsi="Times New Roman" w:cs="Times New Roman"/>
                <w:sz w:val="22"/>
                <w:lang w:val="kk-KZ"/>
              </w:rPr>
              <w:t>ндықтан аттамай біртаңбалы сандарды ауызша қосу мен азайтуды орындау</w:t>
            </w:r>
            <w:r w:rsidR="00BB343D" w:rsidRPr="00BB343D">
              <w:rPr>
                <w:rFonts w:ascii="Times New Roman" w:hAnsi="Times New Roman" w:cs="Times New Roman"/>
                <w:sz w:val="22"/>
                <w:lang w:val="kk-KZ"/>
              </w:rPr>
              <w:t>.</w:t>
            </w:r>
          </w:p>
        </w:tc>
      </w:tr>
      <w:tr w:rsidR="00601B6E" w:rsidRPr="00E2251C" w14:paraId="63B8D81F" w14:textId="77777777" w:rsidTr="001D685E">
        <w:tc>
          <w:tcPr>
            <w:tcW w:w="3636" w:type="dxa"/>
            <w:gridSpan w:val="2"/>
          </w:tcPr>
          <w:p w14:paraId="46F0F534" w14:textId="1EB52CE8" w:rsidR="00601B6E" w:rsidRPr="00BB343D" w:rsidRDefault="00BB343D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</w:t>
            </w:r>
            <w:r w:rsidR="00601B6E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мақсаты</w:t>
            </w:r>
          </w:p>
        </w:tc>
        <w:tc>
          <w:tcPr>
            <w:tcW w:w="7812" w:type="dxa"/>
            <w:gridSpan w:val="4"/>
          </w:tcPr>
          <w:p w14:paraId="4A5B1EE6" w14:textId="3912224D" w:rsidR="00601B6E" w:rsidRPr="00BB343D" w:rsidRDefault="0030568E" w:rsidP="00BB34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10-ға дейінгі сандардың құрамын қайталайды,қосып-азайтады</w:t>
            </w:r>
            <w:r w:rsidR="00BB343D" w:rsidRPr="00BB343D">
              <w:rPr>
                <w:rFonts w:ascii="Times New Roman" w:hAnsi="Times New Roman" w:cs="Times New Roman"/>
                <w:sz w:val="22"/>
                <w:lang w:val="kk-KZ"/>
              </w:rPr>
              <w:t>;</w:t>
            </w:r>
          </w:p>
          <w:p w14:paraId="24FB9CBD" w14:textId="7E984C5D" w:rsidR="005942F3" w:rsidRPr="00BB343D" w:rsidRDefault="005942F3" w:rsidP="00BB343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2"/>
                <w:lang w:val="kk-KZ"/>
              </w:rPr>
            </w:pPr>
            <w:proofErr w:type="spell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Бі</w:t>
            </w:r>
            <w:proofErr w:type="gram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р</w:t>
            </w:r>
            <w:proofErr w:type="spellEnd"/>
            <w:proofErr w:type="gramEnd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таңбалы</w:t>
            </w:r>
            <w:proofErr w:type="spellEnd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сандарды</w:t>
            </w:r>
            <w:proofErr w:type="spellEnd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 </w:t>
            </w:r>
            <w:proofErr w:type="spell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оқиды</w:t>
            </w:r>
            <w:proofErr w:type="spellEnd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 xml:space="preserve">, </w:t>
            </w:r>
            <w:proofErr w:type="spellStart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жазады</w:t>
            </w:r>
            <w:proofErr w:type="spellEnd"/>
            <w:r w:rsidRPr="00BB343D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.</w:t>
            </w:r>
            <w:r w:rsidRPr="00BB343D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 xml:space="preserve"> Бір т</w:t>
            </w:r>
            <w:r w:rsidR="007A2D0A" w:rsidRPr="00BB343D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аңбалы сандардың құрамын анықтайды</w:t>
            </w:r>
            <w:r w:rsidRPr="00BB343D">
              <w:rPr>
                <w:rFonts w:ascii="Times New Roman" w:hAnsi="Times New Roman" w:cs="Times New Roman"/>
                <w:color w:val="000000"/>
                <w:sz w:val="22"/>
                <w:lang w:val="kk-KZ"/>
              </w:rPr>
              <w:t>, талдай алады.</w:t>
            </w:r>
          </w:p>
        </w:tc>
      </w:tr>
      <w:tr w:rsidR="00601B6E" w:rsidRPr="00BB343D" w14:paraId="7C099A9B" w14:textId="77777777" w:rsidTr="001D685E">
        <w:trPr>
          <w:trHeight w:val="256"/>
        </w:trPr>
        <w:tc>
          <w:tcPr>
            <w:tcW w:w="11448" w:type="dxa"/>
            <w:gridSpan w:val="6"/>
          </w:tcPr>
          <w:p w14:paraId="62874FB4" w14:textId="77777777" w:rsidR="00601B6E" w:rsidRPr="00BB343D" w:rsidRDefault="00601B6E" w:rsidP="00BB343D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color w:val="0D0D0D"/>
                <w:sz w:val="22"/>
                <w:lang w:val="kk-KZ"/>
              </w:rPr>
              <w:t>Сабақтың барысы</w:t>
            </w:r>
          </w:p>
        </w:tc>
      </w:tr>
      <w:tr w:rsidR="00601B6E" w:rsidRPr="00BB343D" w14:paraId="5918A624" w14:textId="77777777" w:rsidTr="005942F3">
        <w:tc>
          <w:tcPr>
            <w:tcW w:w="1384" w:type="dxa"/>
          </w:tcPr>
          <w:p w14:paraId="177D33EE" w14:textId="08E4F7E2" w:rsidR="00601B6E" w:rsidRPr="00BB343D" w:rsidRDefault="005942F3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</w:t>
            </w:r>
          </w:p>
          <w:p w14:paraId="393E029C" w14:textId="77777777" w:rsidR="00601B6E" w:rsidRPr="00BB343D" w:rsidRDefault="00601B6E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1AF6E9A6" w14:textId="77777777" w:rsidR="00601B6E" w:rsidRPr="00BB343D" w:rsidRDefault="00601B6E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D6E4A04" w14:textId="77777777" w:rsidR="00601B6E" w:rsidRPr="00BB343D" w:rsidRDefault="00601B6E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B1A4495" w14:textId="77777777" w:rsidR="00601B6E" w:rsidRPr="00BB343D" w:rsidRDefault="00601B6E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C5ECC3" w14:textId="77777777" w:rsidR="00601B6E" w:rsidRPr="00BB343D" w:rsidRDefault="00601B6E" w:rsidP="00BB343D">
            <w:pPr>
              <w:jc w:val="center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601B6E" w:rsidRPr="00BB343D" w14:paraId="00ACDA91" w14:textId="77777777" w:rsidTr="000C6747">
        <w:trPr>
          <w:trHeight w:val="3109"/>
        </w:trPr>
        <w:tc>
          <w:tcPr>
            <w:tcW w:w="1384" w:type="dxa"/>
          </w:tcPr>
          <w:p w14:paraId="21AAA0DA" w14:textId="77777777" w:rsidR="006465E4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Сабақ</w:t>
            </w:r>
          </w:p>
          <w:p w14:paraId="29E982A5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тың басы</w:t>
            </w:r>
          </w:p>
          <w:p w14:paraId="7E45B74C" w14:textId="77777777" w:rsidR="00BB0C09" w:rsidRPr="00BB343D" w:rsidRDefault="006465E4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5</w:t>
            </w:r>
            <w:r w:rsidR="00FB1062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минут</w:t>
            </w:r>
          </w:p>
          <w:p w14:paraId="5395EA20" w14:textId="77777777" w:rsidR="00BB0C09" w:rsidRPr="00BB343D" w:rsidRDefault="00BB0C09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943AFDB" w14:textId="77777777" w:rsidR="00BB0C09" w:rsidRPr="00BB343D" w:rsidRDefault="00BB0C09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4BE436A" w14:textId="77777777" w:rsidR="00751163" w:rsidRPr="00BB343D" w:rsidRDefault="00751163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22D3810" w14:textId="77777777" w:rsidR="00BB0C09" w:rsidRPr="00BB343D" w:rsidRDefault="00751163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Өткенді пысықтау</w:t>
            </w:r>
          </w:p>
          <w:p w14:paraId="5BCC8FB5" w14:textId="77777777" w:rsidR="00FB1062" w:rsidRPr="00BB343D" w:rsidRDefault="00FB106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  <w:p w14:paraId="51B2010C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4DF1196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CB2745E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52721ED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94D4A9B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533D70D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0CDF725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88F3616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91AB659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0D22B55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9D51BCC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F981243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801742D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AD2A20A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D9F1C3E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C0B62B8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BD711C7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4D1A62E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9E116F8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B3ADCEC" w14:textId="77777777" w:rsidR="007531A7" w:rsidRPr="00BB343D" w:rsidRDefault="007531A7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C39FF62" w14:textId="77777777" w:rsidR="006465E4" w:rsidRPr="00BB343D" w:rsidRDefault="00D5407F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Сабақ</w:t>
            </w:r>
          </w:p>
          <w:p w14:paraId="18072E8B" w14:textId="77777777" w:rsidR="00601B6E" w:rsidRPr="00BB343D" w:rsidRDefault="00D5407F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тың ортасы</w:t>
            </w:r>
          </w:p>
          <w:p w14:paraId="66913919" w14:textId="77777777" w:rsidR="00601B6E" w:rsidRPr="00BB343D" w:rsidRDefault="006465E4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20</w:t>
            </w:r>
            <w:r w:rsidR="00A348BB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минут</w:t>
            </w:r>
          </w:p>
          <w:p w14:paraId="6C487388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285277C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9489C49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1A06700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19C339A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0749B87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47F31D4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EA77D29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A79845A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2D777A5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F15ADAA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DB4197E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142BC3B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83C0BE2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2A0BEE1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BC7BF84" w14:textId="77777777" w:rsidR="001503BE" w:rsidRPr="00BB343D" w:rsidRDefault="001503B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0768618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E0320B5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90A9F5E" w14:textId="77777777" w:rsidR="00601B6E" w:rsidRPr="00BB343D" w:rsidRDefault="00741710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Сергіту сәті</w:t>
            </w:r>
          </w:p>
          <w:p w14:paraId="779083EE" w14:textId="77777777" w:rsidR="00741710" w:rsidRPr="00BB343D" w:rsidRDefault="00741710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2 минут</w:t>
            </w:r>
          </w:p>
          <w:p w14:paraId="7E2236CC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19D1B56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32E6306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5999A2D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0BC69C8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732D60B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44A1E8D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A82F269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C9A6695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A5E4410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D65DCCC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7D466C9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3A77FD6B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841C7E4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E9E3D62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7A5C45A" w14:textId="77777777" w:rsidR="00777F02" w:rsidRPr="00BB343D" w:rsidRDefault="00777F0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D6A6BF7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6BCB036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FC0B40E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5DE3015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47E7807A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738A2E9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2CE8F45" w14:textId="77777777" w:rsidR="00C00A22" w:rsidRPr="00BB343D" w:rsidRDefault="00C00A22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95B46F8" w14:textId="77777777" w:rsidR="00601B6E" w:rsidRPr="00BB343D" w:rsidRDefault="002B2B36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 қорыту</w:t>
            </w:r>
          </w:p>
          <w:p w14:paraId="3DBE9081" w14:textId="77777777" w:rsidR="009A06DC" w:rsidRPr="00BB343D" w:rsidRDefault="006465E4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6</w:t>
            </w:r>
            <w:r w:rsidR="009A06DC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минут</w:t>
            </w:r>
          </w:p>
          <w:p w14:paraId="52BA7ACE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570617C9" w14:textId="77777777" w:rsidR="00601B6E" w:rsidRPr="00BB343D" w:rsidRDefault="00601B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27E79ED" w14:textId="77777777" w:rsidR="00DA425F" w:rsidRPr="00BB343D" w:rsidRDefault="00DA425F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8DE40AF" w14:textId="77777777" w:rsidR="00DA425F" w:rsidRPr="00BB343D" w:rsidRDefault="00DA425F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71643C2F" w14:textId="77777777" w:rsidR="006465E4" w:rsidRPr="00BB343D" w:rsidRDefault="000D773D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Қосымша тапсырма</w:t>
            </w:r>
          </w:p>
          <w:p w14:paraId="2D65C346" w14:textId="77777777" w:rsidR="00601B6E" w:rsidRPr="00BB343D" w:rsidRDefault="006465E4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2минут</w:t>
            </w:r>
          </w:p>
          <w:p w14:paraId="340112FF" w14:textId="77777777" w:rsidR="006D0EC6" w:rsidRPr="00BB343D" w:rsidRDefault="006D0EC6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6ED5503" w14:textId="77777777" w:rsidR="00DA425F" w:rsidRPr="00BB343D" w:rsidRDefault="00DA425F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213852DD" w14:textId="77777777" w:rsidR="000A256E" w:rsidRPr="00BB343D" w:rsidRDefault="000A256E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08CFBD2F" w14:textId="77777777" w:rsidR="00601B6E" w:rsidRPr="00BB343D" w:rsidRDefault="000D773D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Кері байланыс</w:t>
            </w:r>
          </w:p>
          <w:p w14:paraId="07952479" w14:textId="764C6A2D" w:rsidR="00601B6E" w:rsidRPr="00BB343D" w:rsidRDefault="00741710" w:rsidP="00BB343D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5 минут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14:paraId="7FA4ECE0" w14:textId="77777777" w:rsidR="00601B6E" w:rsidRPr="00BB343D" w:rsidRDefault="00601B6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Сабаққа дайындық жасау</w:t>
            </w:r>
          </w:p>
          <w:p w14:paraId="7520530B" w14:textId="77777777" w:rsidR="00751163" w:rsidRPr="00BB343D" w:rsidRDefault="000D773D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Психологиялық ахуалды жақсарту</w:t>
            </w:r>
            <w:r w:rsidR="001503BE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</w:t>
            </w:r>
          </w:p>
          <w:p w14:paraId="741ECEFE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Ауызша санау.«Кім жылдам?» ойыны.</w:t>
            </w:r>
          </w:p>
          <w:p w14:paraId="5CF7EC2B" w14:textId="4440F6D5" w:rsidR="00751163" w:rsidRPr="00BB343D" w:rsidRDefault="005942F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Ауызша санауға ойын ұйымдастырамын</w:t>
            </w:r>
          </w:p>
          <w:p w14:paraId="2E2C1E3D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6D90E439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A904548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Өткенді пысықтау</w:t>
            </w:r>
          </w:p>
          <w:p w14:paraId="3BBECE9F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Тақтамен жұмыс</w:t>
            </w:r>
          </w:p>
          <w:p w14:paraId="22098015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4+5=9        3+3=6     7-5=2</w:t>
            </w:r>
          </w:p>
          <w:p w14:paraId="618362B2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6+4=10      2+3=5     10-5=5</w:t>
            </w:r>
          </w:p>
          <w:p w14:paraId="086E21EE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1+4=5        2+4=6      4+4=8</w:t>
            </w:r>
          </w:p>
          <w:p w14:paraId="04186415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3+2=5        3+3=6      1+7=8</w:t>
            </w:r>
          </w:p>
          <w:p w14:paraId="36C42B15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7E0BB07" w14:textId="643AA66F" w:rsidR="007531A7" w:rsidRPr="00BB343D" w:rsidRDefault="00F20008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Тақырыпты ашу</w:t>
            </w:r>
          </w:p>
          <w:p w14:paraId="4373BFA7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«Мен есепшімін» ойыны</w:t>
            </w:r>
          </w:p>
          <w:p w14:paraId="4A8C47C7" w14:textId="77777777" w:rsidR="007531A7" w:rsidRPr="00BB343D" w:rsidRDefault="009A06D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AA3D11"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№1 тапсырма</w:t>
            </w:r>
          </w:p>
          <w:p w14:paraId="02AA7C88" w14:textId="0EC3D7D9" w:rsidR="00751163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Сандар құрамын есі</w:t>
            </w:r>
            <w:r w:rsidR="00C673CF" w:rsidRPr="00BB343D">
              <w:rPr>
                <w:rFonts w:ascii="Times New Roman" w:hAnsi="Times New Roman" w:cs="Times New Roman"/>
                <w:sz w:val="22"/>
                <w:lang w:val="kk-KZ"/>
              </w:rPr>
              <w:t>не түсіреді. Кестеге қарайды. Ос</w:t>
            </w: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ы сандарды қосу үшін қалай қолда</w:t>
            </w:r>
            <w:r w:rsidR="000A256E" w:rsidRPr="00BB343D">
              <w:rPr>
                <w:rFonts w:ascii="Times New Roman" w:hAnsi="Times New Roman" w:cs="Times New Roman"/>
                <w:sz w:val="22"/>
                <w:lang w:val="kk-KZ"/>
              </w:rPr>
              <w:t>нуға болатынын айтып бере аласың ба</w:t>
            </w: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?</w:t>
            </w:r>
          </w:p>
          <w:p w14:paraId="095AFE32" w14:textId="74053C06" w:rsidR="00887CF3" w:rsidRPr="00BB343D" w:rsidRDefault="00887CF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7DCB8E8" wp14:editId="07A67769">
                  <wp:extent cx="2692959" cy="636124"/>
                  <wp:effectExtent l="0" t="0" r="0" b="0"/>
                  <wp:docPr id="715" name="Рисунок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314" cy="63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81BB6" w14:textId="413CE669" w:rsidR="00751163" w:rsidRPr="00BB343D" w:rsidRDefault="00887CF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602A34" wp14:editId="1585DC73">
                  <wp:extent cx="2632669" cy="1939332"/>
                  <wp:effectExtent l="0" t="0" r="0" b="3810"/>
                  <wp:docPr id="716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082" cy="194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93E9B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C381CB" w14:textId="77777777" w:rsidR="00751163" w:rsidRPr="00BB343D" w:rsidRDefault="0075116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Жаңа тақырып</w:t>
            </w:r>
          </w:p>
          <w:p w14:paraId="46573F82" w14:textId="7F4ADC28" w:rsidR="00AA3D11" w:rsidRPr="00BB343D" w:rsidRDefault="00887CF3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Ұжымдық </w:t>
            </w:r>
            <w:r w:rsidR="00AA3D11"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жұмыс.</w:t>
            </w:r>
          </w:p>
          <w:p w14:paraId="1C2C3452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7531A7" w:rsidRPr="00BB343D">
              <w:rPr>
                <w:rFonts w:ascii="Times New Roman" w:hAnsi="Times New Roman" w:cs="Times New Roman"/>
                <w:sz w:val="22"/>
                <w:lang w:val="kk-KZ"/>
              </w:rPr>
              <w:t>2-тапсырма</w:t>
            </w:r>
          </w:p>
          <w:p w14:paraId="75ECD514" w14:textId="005D09ED" w:rsidR="00887CF3" w:rsidRPr="00BB343D" w:rsidRDefault="00887CF3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«Құрастыр және есепте» әдісі</w:t>
            </w:r>
          </w:p>
          <w:p w14:paraId="66DFFC50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9DF70B0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Мұғалім кесте</w:t>
            </w:r>
            <w:r w:rsidR="007531A7" w:rsidRPr="00BB343D">
              <w:rPr>
                <w:rFonts w:ascii="Times New Roman" w:hAnsi="Times New Roman" w:cs="Times New Roman"/>
                <w:sz w:val="22"/>
                <w:lang w:val="kk-KZ"/>
              </w:rPr>
              <w:t>дегі</w:t>
            </w: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мысалдарды құруға бағыт береді.</w:t>
            </w:r>
          </w:p>
          <w:p w14:paraId="4BF2F1CB" w14:textId="65E174DF" w:rsidR="007531A7" w:rsidRPr="00BB343D" w:rsidRDefault="00887CF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54D82DB" wp14:editId="59A1B7FD">
                  <wp:extent cx="2428875" cy="1057275"/>
                  <wp:effectExtent l="0" t="0" r="9525" b="9525"/>
                  <wp:docPr id="717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23E2A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C2D319C" w14:textId="54F82016" w:rsidR="007120E3" w:rsidRPr="00BB343D" w:rsidRDefault="00887CF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Сергіту сәті:  Көзді машықтандыру</w:t>
            </w:r>
          </w:p>
          <w:p w14:paraId="6CD51D3D" w14:textId="00B7AC4F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CF98D5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26FDF8" w14:textId="3E78D969" w:rsidR="00777F02" w:rsidRPr="00BB343D" w:rsidRDefault="00887CF3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Жұптық жұмыс</w:t>
            </w:r>
          </w:p>
          <w:p w14:paraId="100BC59B" w14:textId="77777777" w:rsidR="0045083B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3-тапсырма</w:t>
            </w:r>
          </w:p>
          <w:p w14:paraId="3D39758D" w14:textId="7995AEB6" w:rsidR="00887CF3" w:rsidRPr="00BB343D" w:rsidRDefault="00887CF3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«Ойлан, жұптас, бөліс» әдісі</w:t>
            </w:r>
          </w:p>
          <w:p w14:paraId="60E8B913" w14:textId="1D33C026" w:rsidR="0045083B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Көрсетілген сандар шығуы үшін әр «қабаттағы» бос орындарға сандар табады</w:t>
            </w:r>
          </w:p>
          <w:p w14:paraId="63E9DDB8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</w:p>
          <w:p w14:paraId="1DEBD8C0" w14:textId="03DC9256" w:rsidR="00777F02" w:rsidRPr="00BB343D" w:rsidRDefault="0045083B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E6928F" wp14:editId="0B913CF6">
                  <wp:extent cx="2638425" cy="1457325"/>
                  <wp:effectExtent l="0" t="0" r="9525" b="9525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6B8C1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5AAB004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4-тапсырма</w:t>
            </w:r>
          </w:p>
          <w:p w14:paraId="09426D84" w14:textId="07B1418D" w:rsidR="00C320E8" w:rsidRPr="00BB343D" w:rsidRDefault="00C320E8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Жеке жұмыс</w:t>
            </w:r>
          </w:p>
          <w:p w14:paraId="107F81F8" w14:textId="4A02D3BB" w:rsidR="0045083B" w:rsidRPr="00BB343D" w:rsidRDefault="0045083B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«Мен зерттеушімін» әдісі</w:t>
            </w:r>
          </w:p>
          <w:p w14:paraId="002F2C26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Арифметикалық пирамиданың қалай құрылғанын анықта</w:t>
            </w:r>
          </w:p>
          <w:p w14:paraId="2CBD651A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Пирамиданың  қалай құрылғанын анықтап, есептеуді орындайды. </w:t>
            </w:r>
          </w:p>
          <w:p w14:paraId="5187D713" w14:textId="47BEE1A6" w:rsidR="00777F02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0E3713B" wp14:editId="307B8255">
                  <wp:extent cx="1504950" cy="1066800"/>
                  <wp:effectExtent l="0" t="0" r="0" b="0"/>
                  <wp:docPr id="719" name="Рисунок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4F23B" w14:textId="77777777" w:rsidR="009F743D" w:rsidRPr="00BB343D" w:rsidRDefault="009F743D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8495285" w14:textId="77777777" w:rsidR="000A256E" w:rsidRPr="00BB343D" w:rsidRDefault="000A256E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«Үздік қатар» ойыны</w:t>
            </w:r>
          </w:p>
          <w:p w14:paraId="4FEF7562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Әр қатарға бір бағаннан беру</w:t>
            </w:r>
          </w:p>
          <w:p w14:paraId="36AEB8F2" w14:textId="396BC409" w:rsidR="009F743D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7F9474" wp14:editId="616F0E84">
                  <wp:extent cx="2347595" cy="1090295"/>
                  <wp:effectExtent l="0" t="0" r="0" b="0"/>
                  <wp:docPr id="5" name="Рисунок 5" descr="C:\Users\User\AppData\Local\Microsoft\Windows\INetCache\Content.Word\a63cd1b5ebb0162bab7a3cb84af5ff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a63cd1b5ebb0162bab7a3cb84af5ff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595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769FA" w14:textId="7DDFC887" w:rsidR="00DA425F" w:rsidRPr="00BB343D" w:rsidRDefault="00F7219C" w:rsidP="00BB343D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b/>
                <w:sz w:val="22"/>
                <w:lang w:val="kk-KZ"/>
              </w:rPr>
              <w:t>«Бағдаршам» әдісі (Бағалау)</w:t>
            </w:r>
          </w:p>
          <w:p w14:paraId="6529774E" w14:textId="7731E1F6" w:rsidR="00DA425F" w:rsidRPr="00BB343D" w:rsidRDefault="00F7219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1. Бүгінгі сабақтан не білдің?</w:t>
            </w:r>
          </w:p>
          <w:p w14:paraId="4FB68B49" w14:textId="32F9EED2" w:rsidR="00F7219C" w:rsidRPr="00BB343D" w:rsidRDefault="00F7219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2. Саған қандай тапсырма қиын болды?</w:t>
            </w:r>
          </w:p>
          <w:p w14:paraId="02D2E33A" w14:textId="278877E1" w:rsidR="00DA425F" w:rsidRPr="00BB343D" w:rsidRDefault="00F7219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3. Қандай тапсырма қызықты олды?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C2745D" w14:textId="77777777" w:rsidR="00601B6E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Ауызша санайды</w:t>
            </w:r>
          </w:p>
          <w:p w14:paraId="58F6F5DD" w14:textId="77777777" w:rsidR="00FB34E6" w:rsidRPr="00BB343D" w:rsidRDefault="00FB34E6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14:paraId="15431693" w14:textId="77777777" w:rsidR="001503BE" w:rsidRPr="00BB343D" w:rsidRDefault="001503B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9C5BF79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4F5608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8A438E9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F2831D6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Тақтада амалдар орындайды</w:t>
            </w:r>
          </w:p>
          <w:p w14:paraId="540CCDDC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425913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E5FF3D0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2193819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0687C61" w14:textId="77777777" w:rsidR="001503BE" w:rsidRPr="00BB343D" w:rsidRDefault="001503B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784AA9" w14:textId="77777777" w:rsidR="000A256E" w:rsidRPr="00BB343D" w:rsidRDefault="000A256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8D522CB" w14:textId="77777777" w:rsidR="00601B6E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Сандар құрамын есіне түсіреді</w:t>
            </w:r>
          </w:p>
          <w:p w14:paraId="43A480B7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8EAC473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17F2CB3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6E275FE" w14:textId="77777777" w:rsidR="00AA3D11" w:rsidRPr="00BB343D" w:rsidRDefault="007531A7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Жеке жұмыс жасайды</w:t>
            </w:r>
          </w:p>
          <w:p w14:paraId="38D55622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5638EB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5D27A5E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AD50AC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1FCBF3C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8413816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9119549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298DD93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7911E3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8B0283B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040F16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BC3ACE9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CCD5263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DEA7CF" w14:textId="77777777" w:rsidR="00AA3D11" w:rsidRPr="00BB343D" w:rsidRDefault="007120E3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Өзіндік жұмыс жасайды</w:t>
            </w:r>
          </w:p>
          <w:p w14:paraId="57D8962D" w14:textId="77777777" w:rsidR="00AA3D11" w:rsidRPr="00BB343D" w:rsidRDefault="00AA3D11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B73A51D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E920C3A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3EBB383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4526308" w14:textId="77777777" w:rsidR="00777F0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Тібекті аяқтайды</w:t>
            </w:r>
          </w:p>
          <w:p w14:paraId="77AE1DD1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DBADB0D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47272F1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B04CB6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608210C" w14:textId="77777777" w:rsidR="0045083B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59DBB5D" w14:textId="77777777" w:rsidR="00777F0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Сергіту сәтін өткізеді</w:t>
            </w:r>
          </w:p>
          <w:p w14:paraId="3F29D64C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30EF0A9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C21B774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FA9F03B" w14:textId="3B8131DB" w:rsidR="00777F02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1. 8 шығуы үшін бос орындарға сандар табады</w:t>
            </w:r>
          </w:p>
          <w:p w14:paraId="666266A3" w14:textId="26F25AE0" w:rsidR="0045083B" w:rsidRPr="00BB343D" w:rsidRDefault="0045083B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2. 10 шығуы үшін бос орындарға сандар табады</w:t>
            </w:r>
          </w:p>
          <w:p w14:paraId="657205E9" w14:textId="33D4EC97" w:rsidR="00777F02" w:rsidRPr="00BB343D" w:rsidRDefault="009F743D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3. Есепті тақтада жазады</w:t>
            </w:r>
          </w:p>
          <w:p w14:paraId="6259ACDC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495F5F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DC8520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8EBC649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822B810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6FBF39D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ABD918D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5857496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D67856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90FE3F0" w14:textId="77777777" w:rsidR="00C320E8" w:rsidRPr="00BB343D" w:rsidRDefault="00C320E8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1F6BF18" w14:textId="77777777" w:rsidR="00777F02" w:rsidRPr="00BB343D" w:rsidRDefault="00777F02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303B416" w14:textId="77777777" w:rsidR="00F7219C" w:rsidRPr="00BB343D" w:rsidRDefault="00F7219C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31A85271" w14:textId="77777777" w:rsidR="00C320E8" w:rsidRPr="00BB343D" w:rsidRDefault="00F7219C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Арифметика</w:t>
            </w:r>
          </w:p>
          <w:p w14:paraId="60208842" w14:textId="216F943E" w:rsidR="00F7219C" w:rsidRPr="00BB343D" w:rsidRDefault="00F7219C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лық пирамиданың қалай құрылғанын анықтады</w:t>
            </w:r>
          </w:p>
          <w:p w14:paraId="5096C42C" w14:textId="77777777" w:rsidR="00C320E8" w:rsidRPr="00BB343D" w:rsidRDefault="00C320E8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B67FA2F" w14:textId="77777777" w:rsidR="00F7219C" w:rsidRPr="00BB343D" w:rsidRDefault="00F7219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202F661" w14:textId="77777777" w:rsidR="00DA425F" w:rsidRPr="00BB343D" w:rsidRDefault="000A256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Қосу кестесімен жұмыс жасайды</w:t>
            </w:r>
          </w:p>
          <w:p w14:paraId="6C587CF9" w14:textId="77777777" w:rsidR="000A256E" w:rsidRPr="00BB343D" w:rsidRDefault="000A256E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DEACA34" w14:textId="77777777" w:rsidR="009F743D" w:rsidRPr="00BB343D" w:rsidRDefault="009F743D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DAE8D00" w14:textId="6C92498A" w:rsidR="00DA425F" w:rsidRPr="00BB343D" w:rsidRDefault="00F7219C" w:rsidP="00BB343D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Бүгінгі сабақтан алған білімдері туралы айтады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DE2FAE" w14:textId="77777777" w:rsidR="00601B6E" w:rsidRPr="00BB343D" w:rsidRDefault="00FB1985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lastRenderedPageBreak/>
              <w:t>Мақтап,</w:t>
            </w:r>
            <w:r w:rsidR="001503BE"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 xml:space="preserve"> </w:t>
            </w: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мадақтап отыру</w:t>
            </w:r>
          </w:p>
          <w:p w14:paraId="32D80DD7" w14:textId="77777777" w:rsidR="00601B6E" w:rsidRPr="00BB343D" w:rsidRDefault="00601B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597AC9A" w14:textId="77777777" w:rsidR="00601B6E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color w:val="0D0D0D"/>
                <w:lang w:eastAsia="ru-RU"/>
              </w:rPr>
              <w:drawing>
                <wp:inline distT="0" distB="0" distL="0" distR="0" wp14:anchorId="350A1AEA" wp14:editId="5FB75D12">
                  <wp:extent cx="1114788" cy="439616"/>
                  <wp:effectExtent l="0" t="0" r="0" b="0"/>
                  <wp:docPr id="15" name="Рисунок 15" descr="C:\Users\User\Desktop\Көрнекіліктер 1 сынып\ҚБ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Көрнекіліктер 1 сынып\ҚБ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820" cy="43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54BF6" w14:textId="77777777" w:rsidR="00601B6E" w:rsidRPr="00BB343D" w:rsidRDefault="00601B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A00092A" w14:textId="77777777" w:rsidR="006D5D51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0E6C6036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Амалдарды орындады</w:t>
            </w:r>
          </w:p>
          <w:p w14:paraId="6EB3A3D3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Қосу мен азайтуды біледі</w:t>
            </w:r>
          </w:p>
          <w:p w14:paraId="7CA0B5EF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C707B66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23ACF59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5315442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07A5A65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60EA962D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Сандар құрамын біледі</w:t>
            </w:r>
          </w:p>
          <w:p w14:paraId="1D53125C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6F418CF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2D687852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BDCA155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Тамаша жұмыс жасадың!</w:t>
            </w:r>
          </w:p>
          <w:p w14:paraId="7A25EE8D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C3D8BAA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023B6BA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525B95C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344FCAD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Оқушылар тапсырманы орындау деңгейіне байланысты «Шапалақ» әдісі арқылы өзін-өзі бағалайды</w:t>
            </w:r>
          </w:p>
          <w:p w14:paraId="6236CD74" w14:textId="77777777" w:rsidR="00C673CF" w:rsidRPr="00BB343D" w:rsidRDefault="00C673C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B74BB92" w14:textId="77777777" w:rsidR="00C673CF" w:rsidRPr="00BB343D" w:rsidRDefault="00C673C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89E639F" w14:textId="77777777" w:rsidR="007531A7" w:rsidRPr="00BB343D" w:rsidRDefault="007531A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F609E61" w14:textId="77777777" w:rsidR="006D5D51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38A8E45A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Мысалдар құрай алды</w:t>
            </w:r>
          </w:p>
          <w:p w14:paraId="424D26F0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Кестені дұрыс толтырды</w:t>
            </w:r>
          </w:p>
          <w:p w14:paraId="24DBA1A7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8D53CB1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7860E8B" w14:textId="77777777" w:rsidR="007120E3" w:rsidRPr="00BB343D" w:rsidRDefault="007120E3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CE8C5D5" w14:textId="77777777" w:rsidR="007120E3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color w:val="0D0D0D"/>
                <w:lang w:eastAsia="ru-RU"/>
              </w:rPr>
              <w:lastRenderedPageBreak/>
              <w:drawing>
                <wp:inline distT="0" distB="0" distL="0" distR="0" wp14:anchorId="187A621E" wp14:editId="2A12E5ED">
                  <wp:extent cx="1103054" cy="826477"/>
                  <wp:effectExtent l="0" t="0" r="1905" b="0"/>
                  <wp:docPr id="16" name="Рисунок 16" descr="C:\Users\User\Desktop\Көрнекіліктер 1 сынып\ҚБ\slide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Көрнекіліктер 1 сынып\ҚБ\slide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373" cy="826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A6655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934785D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3CFA4514" w14:textId="77777777" w:rsidR="00DA425F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6838DA11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Амалдарды орындады</w:t>
            </w:r>
          </w:p>
          <w:p w14:paraId="6812BB27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Тізбекті аяқтай алды</w:t>
            </w:r>
          </w:p>
          <w:p w14:paraId="31A2C679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CA4DABC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6B6842C6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9D69606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84633D4" w14:textId="77777777" w:rsidR="00C00A22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color w:val="0D0D0D"/>
                <w:lang w:eastAsia="ru-RU"/>
              </w:rPr>
              <w:drawing>
                <wp:inline distT="0" distB="0" distL="0" distR="0" wp14:anchorId="320B8473" wp14:editId="7EE4F0F6">
                  <wp:extent cx="1344323" cy="1007251"/>
                  <wp:effectExtent l="0" t="0" r="8255" b="2540"/>
                  <wp:docPr id="17" name="Рисунок 17" descr="C:\Users\User\Desktop\Көрнекіліктер 1 сынып\ҚБ\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Desktop\Көрнекіліктер 1 сынып\ҚБ\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355" cy="100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F2914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A17AEAB" w14:textId="77777777" w:rsidR="00C00A22" w:rsidRPr="00BB343D" w:rsidRDefault="00C00A22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994BE20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2A4E8999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Әр қабаттағы бос орындарды толтырды</w:t>
            </w:r>
          </w:p>
          <w:p w14:paraId="2201805C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Сандарды анықтау үшін қосындысы 8-ге, 10-ға тең болатындай үш қосылғышты анықтады</w:t>
            </w:r>
          </w:p>
          <w:p w14:paraId="2EA611BB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9EA1B9C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30C104C" w14:textId="166AF16C" w:rsidR="00DA425F" w:rsidRPr="00BB343D" w:rsidRDefault="009F743D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Есепті орындайды</w:t>
            </w:r>
          </w:p>
          <w:p w14:paraId="39A456B1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238F031" w14:textId="77777777" w:rsidR="000C6747" w:rsidRPr="00BB343D" w:rsidRDefault="000C674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D632971" w14:textId="77777777" w:rsidR="000C6747" w:rsidRPr="00BB343D" w:rsidRDefault="000C674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4039C33F" w14:textId="77777777" w:rsidR="000C6747" w:rsidRPr="00BB343D" w:rsidRDefault="000C674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30427A6" w14:textId="77777777" w:rsidR="000C6747" w:rsidRPr="00BB343D" w:rsidRDefault="000C674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5171C406" w14:textId="77777777" w:rsidR="000C6747" w:rsidRPr="00BB343D" w:rsidRDefault="000C6747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709EA375" w14:textId="77777777" w:rsidR="00DA425F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Дескриптор:</w:t>
            </w:r>
          </w:p>
          <w:p w14:paraId="10F1B392" w14:textId="1665062C" w:rsidR="000A256E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Тізбекті толықтыр</w:t>
            </w:r>
            <w:r w:rsidR="00C320E8"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</w:t>
            </w: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ды</w:t>
            </w:r>
          </w:p>
          <w:p w14:paraId="0DE3DC1A" w14:textId="147A0748" w:rsidR="000A256E" w:rsidRPr="00BB343D" w:rsidRDefault="000A256E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Амалдарды орында</w:t>
            </w:r>
            <w:r w:rsidR="009F743D"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й</w:t>
            </w: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>ды</w:t>
            </w:r>
          </w:p>
          <w:p w14:paraId="18061A42" w14:textId="77777777" w:rsidR="00E12604" w:rsidRPr="00BB343D" w:rsidRDefault="00E12604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01084F03" w14:textId="77777777" w:rsidR="00DA425F" w:rsidRPr="00BB343D" w:rsidRDefault="00DA425F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</w:p>
          <w:p w14:paraId="17CE66CA" w14:textId="431C2373" w:rsidR="00DA425F" w:rsidRPr="00BB343D" w:rsidRDefault="00F7219C" w:rsidP="00BB343D">
            <w:pPr>
              <w:widowControl w:val="0"/>
              <w:rPr>
                <w:rFonts w:ascii="Times New Roman" w:hAnsi="Times New Roman" w:cs="Times New Roman"/>
                <w:color w:val="0D0D0D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color w:val="0D0D0D"/>
                <w:sz w:val="22"/>
                <w:lang w:val="kk-KZ"/>
              </w:rPr>
              <w:t xml:space="preserve">«Комментарии» арақылы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4A1205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EA3C64A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Суреттер</w:t>
            </w:r>
          </w:p>
          <w:p w14:paraId="3BFACFBD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0004ABF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4046FF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AF074A9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B05BCFC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62FF96B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980710A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F7D4714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41C97D2" w14:textId="77777777" w:rsidR="001D685E" w:rsidRPr="00BB343D" w:rsidRDefault="001D685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827F02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2FEEA2D" w14:textId="77777777" w:rsidR="00C673CF" w:rsidRPr="00BB343D" w:rsidRDefault="00C673C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86A73AC" w14:textId="77777777" w:rsidR="00C673CF" w:rsidRPr="00BB343D" w:rsidRDefault="00C673C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44F26F3" w14:textId="77777777" w:rsidR="00601B6E" w:rsidRPr="00BB343D" w:rsidRDefault="00BB0C09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14:paraId="7B960D18" w14:textId="047A7128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681433C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7FD35D4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C11375C" w14:textId="6F7FBBD9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B859052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9B0F5F5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4D8876E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1D04F1D" w14:textId="77777777" w:rsidR="00992E7F" w:rsidRPr="00BB343D" w:rsidRDefault="00992E7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7808AA" w14:textId="77777777" w:rsidR="00601B6E" w:rsidRPr="00BB343D" w:rsidRDefault="007531A7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Кесте</w:t>
            </w:r>
          </w:p>
          <w:p w14:paraId="1AF148C9" w14:textId="77777777" w:rsidR="007120E3" w:rsidRPr="00BB343D" w:rsidRDefault="007120E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582177E" w14:textId="77777777" w:rsidR="007120E3" w:rsidRPr="00BB343D" w:rsidRDefault="007120E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ACC19C2" w14:textId="77777777" w:rsidR="007120E3" w:rsidRPr="00BB343D" w:rsidRDefault="007120E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051146" w14:textId="77777777" w:rsidR="007120E3" w:rsidRPr="00BB343D" w:rsidRDefault="007120E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474968D" w14:textId="77777777" w:rsidR="007120E3" w:rsidRPr="00BB343D" w:rsidRDefault="007120E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7C07D2F" w14:textId="77777777" w:rsidR="00601B6E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14:paraId="4E8F455F" w14:textId="77777777" w:rsidR="00601B6E" w:rsidRPr="00BB343D" w:rsidRDefault="00601B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652A6C" w14:textId="77777777" w:rsidR="00596EB3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9195410" w14:textId="77777777" w:rsidR="00596EB3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BADA0F" w14:textId="77777777" w:rsidR="00596EB3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A4C28AD" w14:textId="77777777" w:rsidR="00596EB3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6C1234D" w14:textId="77777777" w:rsidR="00596EB3" w:rsidRPr="00BB343D" w:rsidRDefault="00596EB3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2E6BF81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94DABA0" w14:textId="77777777" w:rsidR="00777F0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Қима қағаз</w:t>
            </w:r>
          </w:p>
          <w:p w14:paraId="33BE0B51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CC4F560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B061A46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42AC453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E96E3D7" w14:textId="77777777" w:rsidR="00C320E8" w:rsidRPr="00BB343D" w:rsidRDefault="00C320E8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DAF7D41" w14:textId="77777777" w:rsidR="00C320E8" w:rsidRPr="00BB343D" w:rsidRDefault="00C320E8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06511C4" w14:textId="77777777" w:rsidR="00C320E8" w:rsidRPr="00BB343D" w:rsidRDefault="00C320E8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BE5DCAE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C4FB610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Сандар суреті</w:t>
            </w:r>
          </w:p>
          <w:p w14:paraId="690835CA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B046623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2CF5229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68FDC11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7FA44AE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7298C25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FF2457B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C603196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Оқулық</w:t>
            </w:r>
          </w:p>
          <w:p w14:paraId="015B2049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FF24D5D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D8EAF25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E1F2EC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8312D13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19B1242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5185E71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2EC079D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3ED07D2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751F1D0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3DB668F7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9E5B29C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1C01CD36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C2A4F7C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E380ABC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7009B19" w14:textId="77777777" w:rsidR="00C00A22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D4AEEE4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EBB6E61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eastAsiaTheme="minorHAnsi" w:hAnsi="Times New Roman" w:cs="Times New Roman"/>
                <w:kern w:val="0"/>
                <w:sz w:val="22"/>
                <w:lang w:val="ru-RU" w:eastAsia="en-US"/>
              </w:rPr>
              <w:object w:dxaOrig="3525" w:dyaOrig="2415" w14:anchorId="2589B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05pt;height:45.1pt;mso-width-percent:0;mso-height-percent:0;mso-width-percent:0;mso-height-percent:0" o:ole="">
                  <v:imagedata r:id="rId16" o:title=""/>
                </v:shape>
                <o:OLEObject Type="Embed" ProgID="PBrush" ShapeID="_x0000_i1025" DrawAspect="Content" ObjectID="_1773489420" r:id="rId17"/>
              </w:object>
            </w:r>
          </w:p>
          <w:p w14:paraId="07865902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8114611" w14:textId="77777777" w:rsidR="00777F02" w:rsidRPr="00BB343D" w:rsidRDefault="00777F0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9B9D7AF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99448CA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8B93CA8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558D99D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7AA5C2CD" w14:textId="77777777" w:rsidR="0045083B" w:rsidRPr="00BB343D" w:rsidRDefault="0045083B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4CA13B0B" w14:textId="77777777" w:rsidR="00DA425F" w:rsidRPr="00BB343D" w:rsidRDefault="000A25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>Қосу кестесі</w:t>
            </w:r>
          </w:p>
          <w:p w14:paraId="6062FB1F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048C434" w14:textId="77777777" w:rsidR="00DA425F" w:rsidRPr="00BB343D" w:rsidRDefault="00C00A22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FE4B96B" wp14:editId="74AA1C47">
                  <wp:extent cx="718467" cy="527539"/>
                  <wp:effectExtent l="0" t="0" r="5715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67" cy="528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9BE6F8" w14:textId="77777777" w:rsidR="00DA425F" w:rsidRPr="00BB343D" w:rsidRDefault="00DA425F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01F8770A" w14:textId="77777777" w:rsidR="000A256E" w:rsidRPr="00BB343D" w:rsidRDefault="000A25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5F5D9349" w14:textId="77777777" w:rsidR="000A256E" w:rsidRPr="00BB343D" w:rsidRDefault="000A25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20D6A446" w14:textId="77777777" w:rsidR="000A256E" w:rsidRPr="00BB343D" w:rsidRDefault="000A256E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14:paraId="6568CDD2" w14:textId="0A12186D" w:rsidR="00DA425F" w:rsidRPr="00BB343D" w:rsidRDefault="00F7219C" w:rsidP="00BB343D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BB343D">
              <w:rPr>
                <w:rFonts w:ascii="Times New Roman" w:hAnsi="Times New Roman" w:cs="Times New Roman"/>
                <w:sz w:val="22"/>
                <w:lang w:val="kk-KZ"/>
              </w:rPr>
              <w:t xml:space="preserve">Бағдаршам </w:t>
            </w:r>
          </w:p>
        </w:tc>
      </w:tr>
    </w:tbl>
    <w:p w14:paraId="4FD835A3" w14:textId="77777777" w:rsidR="00F7219C" w:rsidRPr="00BB343D" w:rsidRDefault="00F7219C" w:rsidP="00BB343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F7219C" w:rsidRPr="00BB343D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096E"/>
    <w:multiLevelType w:val="hybridMultilevel"/>
    <w:tmpl w:val="23DA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0FEB"/>
    <w:multiLevelType w:val="hybridMultilevel"/>
    <w:tmpl w:val="C940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A"/>
    <w:rsid w:val="000201E2"/>
    <w:rsid w:val="00023ABF"/>
    <w:rsid w:val="0004247A"/>
    <w:rsid w:val="000426A6"/>
    <w:rsid w:val="00057F5D"/>
    <w:rsid w:val="00076392"/>
    <w:rsid w:val="000A256E"/>
    <w:rsid w:val="000C0150"/>
    <w:rsid w:val="000C6747"/>
    <w:rsid w:val="000D0D09"/>
    <w:rsid w:val="000D773D"/>
    <w:rsid w:val="000E53AF"/>
    <w:rsid w:val="00117B9B"/>
    <w:rsid w:val="001503BE"/>
    <w:rsid w:val="00153910"/>
    <w:rsid w:val="001D685E"/>
    <w:rsid w:val="001E40CC"/>
    <w:rsid w:val="00201C0E"/>
    <w:rsid w:val="00221B1F"/>
    <w:rsid w:val="002522DA"/>
    <w:rsid w:val="002950F4"/>
    <w:rsid w:val="002B2B36"/>
    <w:rsid w:val="002D19B0"/>
    <w:rsid w:val="002F7C5A"/>
    <w:rsid w:val="002F7CF5"/>
    <w:rsid w:val="0030568E"/>
    <w:rsid w:val="0030656C"/>
    <w:rsid w:val="003321A1"/>
    <w:rsid w:val="00394F7F"/>
    <w:rsid w:val="00401D3C"/>
    <w:rsid w:val="00426A21"/>
    <w:rsid w:val="0045083B"/>
    <w:rsid w:val="00494C47"/>
    <w:rsid w:val="004966EE"/>
    <w:rsid w:val="004C6732"/>
    <w:rsid w:val="004E5674"/>
    <w:rsid w:val="005232D9"/>
    <w:rsid w:val="00523896"/>
    <w:rsid w:val="00531651"/>
    <w:rsid w:val="005359B8"/>
    <w:rsid w:val="00537258"/>
    <w:rsid w:val="00583183"/>
    <w:rsid w:val="005942F3"/>
    <w:rsid w:val="00596EB3"/>
    <w:rsid w:val="005A5BD4"/>
    <w:rsid w:val="005D39AB"/>
    <w:rsid w:val="00601B6E"/>
    <w:rsid w:val="00616104"/>
    <w:rsid w:val="006223F1"/>
    <w:rsid w:val="0064379B"/>
    <w:rsid w:val="00643F28"/>
    <w:rsid w:val="006465E4"/>
    <w:rsid w:val="00675E35"/>
    <w:rsid w:val="006B2120"/>
    <w:rsid w:val="006C0C0F"/>
    <w:rsid w:val="006D0EC6"/>
    <w:rsid w:val="006D2A98"/>
    <w:rsid w:val="006D5D51"/>
    <w:rsid w:val="006E7121"/>
    <w:rsid w:val="00711D53"/>
    <w:rsid w:val="007120E3"/>
    <w:rsid w:val="007200B1"/>
    <w:rsid w:val="00725238"/>
    <w:rsid w:val="00741710"/>
    <w:rsid w:val="00751163"/>
    <w:rsid w:val="007531A7"/>
    <w:rsid w:val="00777F02"/>
    <w:rsid w:val="007A2D0A"/>
    <w:rsid w:val="007A3FF3"/>
    <w:rsid w:val="007B3B8C"/>
    <w:rsid w:val="007D5B44"/>
    <w:rsid w:val="007D6C1A"/>
    <w:rsid w:val="008012DA"/>
    <w:rsid w:val="0080404A"/>
    <w:rsid w:val="00805DED"/>
    <w:rsid w:val="00814C44"/>
    <w:rsid w:val="0088182A"/>
    <w:rsid w:val="00887CF3"/>
    <w:rsid w:val="008C2C86"/>
    <w:rsid w:val="008F28FC"/>
    <w:rsid w:val="008F3AE9"/>
    <w:rsid w:val="00905A1B"/>
    <w:rsid w:val="00906544"/>
    <w:rsid w:val="00916F10"/>
    <w:rsid w:val="0092729F"/>
    <w:rsid w:val="00932FDC"/>
    <w:rsid w:val="00954A73"/>
    <w:rsid w:val="00962E67"/>
    <w:rsid w:val="00975310"/>
    <w:rsid w:val="00992E7F"/>
    <w:rsid w:val="009A06DC"/>
    <w:rsid w:val="009B699B"/>
    <w:rsid w:val="009C045B"/>
    <w:rsid w:val="009D4D9B"/>
    <w:rsid w:val="009E21E9"/>
    <w:rsid w:val="009F743D"/>
    <w:rsid w:val="00A348BB"/>
    <w:rsid w:val="00A723AB"/>
    <w:rsid w:val="00A948CD"/>
    <w:rsid w:val="00AA3D11"/>
    <w:rsid w:val="00AA66E4"/>
    <w:rsid w:val="00AC43B3"/>
    <w:rsid w:val="00AD6E73"/>
    <w:rsid w:val="00B07A24"/>
    <w:rsid w:val="00B413F4"/>
    <w:rsid w:val="00B46A47"/>
    <w:rsid w:val="00B55F3F"/>
    <w:rsid w:val="00B60DF4"/>
    <w:rsid w:val="00B6578E"/>
    <w:rsid w:val="00B82C6E"/>
    <w:rsid w:val="00BA0419"/>
    <w:rsid w:val="00BB0C09"/>
    <w:rsid w:val="00BB2D92"/>
    <w:rsid w:val="00BB343D"/>
    <w:rsid w:val="00BB51A7"/>
    <w:rsid w:val="00BD0715"/>
    <w:rsid w:val="00BF7642"/>
    <w:rsid w:val="00C00A22"/>
    <w:rsid w:val="00C169E6"/>
    <w:rsid w:val="00C320E8"/>
    <w:rsid w:val="00C370C3"/>
    <w:rsid w:val="00C53848"/>
    <w:rsid w:val="00C673CF"/>
    <w:rsid w:val="00C763CE"/>
    <w:rsid w:val="00C832AD"/>
    <w:rsid w:val="00CD0AD6"/>
    <w:rsid w:val="00CE10D5"/>
    <w:rsid w:val="00CF6343"/>
    <w:rsid w:val="00D5407F"/>
    <w:rsid w:val="00D5427E"/>
    <w:rsid w:val="00D849BB"/>
    <w:rsid w:val="00D84B14"/>
    <w:rsid w:val="00D94EB6"/>
    <w:rsid w:val="00DA425F"/>
    <w:rsid w:val="00DE2EDF"/>
    <w:rsid w:val="00E11FE5"/>
    <w:rsid w:val="00E12604"/>
    <w:rsid w:val="00E2251C"/>
    <w:rsid w:val="00E42765"/>
    <w:rsid w:val="00E4363E"/>
    <w:rsid w:val="00F059BB"/>
    <w:rsid w:val="00F20008"/>
    <w:rsid w:val="00F7219C"/>
    <w:rsid w:val="00FB1062"/>
    <w:rsid w:val="00FB1985"/>
    <w:rsid w:val="00F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BF6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9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927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6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59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92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9906-7E82-4378-8574-28E6EB1F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</cp:revision>
  <dcterms:created xsi:type="dcterms:W3CDTF">2022-07-03T05:34:00Z</dcterms:created>
  <dcterms:modified xsi:type="dcterms:W3CDTF">2024-04-01T10:11:00Z</dcterms:modified>
</cp:coreProperties>
</file>